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BB" w:rsidRDefault="00152977" w:rsidP="00152977">
      <w:pPr>
        <w:pStyle w:val="Title"/>
      </w:pPr>
      <w:r w:rsidRPr="00152977">
        <w:t xml:space="preserve">Precinct </w:t>
      </w:r>
      <w:r w:rsidR="00D74EB3">
        <w:t>G</w:t>
      </w:r>
      <w:r w:rsidR="00375281">
        <w:t>C</w:t>
      </w:r>
      <w:r w:rsidR="007600D0">
        <w:t>2</w:t>
      </w:r>
      <w:r>
        <w:t xml:space="preserve"> Guidelines</w:t>
      </w:r>
    </w:p>
    <w:p w:rsidR="00152977" w:rsidRDefault="007600D0" w:rsidP="00152977">
      <w:pPr>
        <w:pStyle w:val="Heading1"/>
        <w:numPr>
          <w:ilvl w:val="0"/>
          <w:numId w:val="0"/>
        </w:numPr>
        <w:ind w:left="1077" w:hanging="1077"/>
      </w:pPr>
      <w:r>
        <w:t>Diamond Creek Road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ivate Domain Components And Design Objectives"/>
      </w:tblPr>
      <w:tblGrid>
        <w:gridCol w:w="3244"/>
        <w:gridCol w:w="3214"/>
        <w:gridCol w:w="3190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44" w:type="dxa"/>
          </w:tcPr>
          <w:p w:rsidR="00152977" w:rsidRDefault="00152977" w:rsidP="00152977">
            <w:r w:rsidRPr="00152977">
              <w:t>Private Domain</w:t>
            </w:r>
            <w:r>
              <w:t xml:space="preserve"> </w:t>
            </w:r>
            <w:r w:rsidRPr="00152977">
              <w:t>Components And</w:t>
            </w:r>
            <w:r>
              <w:t xml:space="preserve"> </w:t>
            </w:r>
            <w:r w:rsidRPr="00152977">
              <w:t>Design Objectives</w:t>
            </w:r>
          </w:p>
        </w:tc>
        <w:tc>
          <w:tcPr>
            <w:tcW w:w="3214" w:type="dxa"/>
          </w:tcPr>
          <w:p w:rsidR="00152977" w:rsidRDefault="00152977" w:rsidP="00152977">
            <w:r w:rsidRPr="00152977">
              <w:t>Design Responses</w:t>
            </w:r>
          </w:p>
        </w:tc>
        <w:tc>
          <w:tcPr>
            <w:tcW w:w="3190" w:type="dxa"/>
          </w:tcPr>
          <w:p w:rsidR="00152977" w:rsidRDefault="00152977" w:rsidP="00152977">
            <w:r>
              <w:t>Avoid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(1) Vegetation Retention And</w:t>
            </w:r>
            <w:r>
              <w:t xml:space="preserve"> </w:t>
            </w:r>
            <w:r w:rsidRPr="00370A81">
              <w:t>Landscaping*</w:t>
            </w:r>
          </w:p>
          <w:p w:rsidR="00370A81" w:rsidRPr="00152977" w:rsidRDefault="00370A81" w:rsidP="00370A81">
            <w:r w:rsidRPr="00370A81">
              <w:t>To maintain the indigenous vegetation including</w:t>
            </w:r>
            <w:r>
              <w:t xml:space="preserve"> </w:t>
            </w:r>
            <w:r w:rsidRPr="00370A81">
              <w:t>canopy trees and understorey planting and</w:t>
            </w:r>
            <w:r>
              <w:t xml:space="preserve"> </w:t>
            </w:r>
            <w:r w:rsidRPr="00370A81">
              <w:t>encourage the replanting of indigenous plants</w:t>
            </w:r>
            <w:r>
              <w:t xml:space="preserve"> </w:t>
            </w:r>
            <w:r w:rsidRPr="00370A81">
              <w:t>(where compatible with other planning</w:t>
            </w:r>
            <w:r>
              <w:t xml:space="preserve"> </w:t>
            </w:r>
            <w:r w:rsidRPr="00370A81">
              <w:t>requirements including bush fire safety).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Retain existing high canopy trees wherever</w:t>
            </w:r>
            <w:r>
              <w:t xml:space="preserve"> </w:t>
            </w:r>
            <w:r w:rsidRPr="00064B78">
              <w:t>possible.</w:t>
            </w:r>
          </w:p>
          <w:p w:rsidR="00064B78" w:rsidRPr="00064B78" w:rsidRDefault="00064B78" w:rsidP="00064B78">
            <w:r w:rsidRPr="00064B78">
              <w:t xml:space="preserve">Retain all </w:t>
            </w:r>
            <w:r w:rsidR="00375281">
              <w:t xml:space="preserve">remnant </w:t>
            </w:r>
            <w:r w:rsidRPr="00064B78">
              <w:t>indigenous understorey vegetation</w:t>
            </w:r>
            <w:r>
              <w:t xml:space="preserve"> </w:t>
            </w:r>
            <w:r w:rsidRPr="00064B78">
              <w:t>and replant where appropriate.</w:t>
            </w:r>
          </w:p>
          <w:p w:rsidR="00370A81" w:rsidRPr="00152977" w:rsidRDefault="00064B78" w:rsidP="00064B78">
            <w:r w:rsidRPr="00064B78">
              <w:t>Removal of existing trees or development</w:t>
            </w:r>
            <w:r>
              <w:t xml:space="preserve"> </w:t>
            </w:r>
            <w:r w:rsidRPr="00064B78">
              <w:t>adjacent to existing indigenous canopy trees</w:t>
            </w:r>
            <w:r>
              <w:t xml:space="preserve"> </w:t>
            </w:r>
            <w:r w:rsidRPr="00064B78">
              <w:t xml:space="preserve">may require an </w:t>
            </w:r>
            <w:proofErr w:type="spellStart"/>
            <w:r w:rsidRPr="00064B78">
              <w:t>arboricultural</w:t>
            </w:r>
            <w:proofErr w:type="spellEnd"/>
            <w:r w:rsidRPr="00064B78">
              <w:t xml:space="preserve"> report on the</w:t>
            </w:r>
            <w:r>
              <w:t xml:space="preserve"> </w:t>
            </w:r>
            <w:r w:rsidRPr="00064B78">
              <w:t>effects on existing vegetation.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>Removal of high canopy trees.</w:t>
            </w:r>
          </w:p>
          <w:p w:rsidR="00370A81" w:rsidRPr="00176C6A" w:rsidRDefault="00D74EB3" w:rsidP="00D74EB3">
            <w:r w:rsidRPr="00D74EB3">
              <w:t>Introducing visually dominant exotic</w:t>
            </w:r>
            <w:r>
              <w:t xml:space="preserve"> </w:t>
            </w:r>
            <w:r w:rsidRPr="00D74EB3">
              <w:t>vegetation.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(2) Footings / Touching The Ground</w:t>
            </w:r>
          </w:p>
          <w:p w:rsidR="00370A81" w:rsidRPr="00152977" w:rsidRDefault="00370A81" w:rsidP="00370A81">
            <w:r w:rsidRPr="00370A81">
              <w:t>To minimise site disturbance and impact on</w:t>
            </w:r>
            <w:r>
              <w:t xml:space="preserve"> </w:t>
            </w:r>
            <w:r w:rsidRPr="00370A81">
              <w:t>the landform and vegetation.</w:t>
            </w:r>
          </w:p>
        </w:tc>
        <w:tc>
          <w:tcPr>
            <w:tcW w:w="3214" w:type="dxa"/>
          </w:tcPr>
          <w:p w:rsidR="00370A81" w:rsidRPr="00152977" w:rsidRDefault="00375281" w:rsidP="00375281">
            <w:r w:rsidRPr="00375281">
              <w:t>The footings of buildings should minimise</w:t>
            </w:r>
            <w:r>
              <w:t xml:space="preserve"> </w:t>
            </w:r>
            <w:r w:rsidRPr="00375281">
              <w:t>the impact of the building on existing trees.</w:t>
            </w:r>
          </w:p>
        </w:tc>
        <w:tc>
          <w:tcPr>
            <w:tcW w:w="3190" w:type="dxa"/>
          </w:tcPr>
          <w:p w:rsidR="00370A81" w:rsidRPr="00176C6A" w:rsidRDefault="00743F8B" w:rsidP="00743F8B">
            <w:r w:rsidRPr="00743F8B">
              <w:t>Extensive excavation for footings adjacent</w:t>
            </w:r>
            <w:r>
              <w:t xml:space="preserve"> </w:t>
            </w:r>
            <w:r w:rsidRPr="00743F8B">
              <w:t>to existing trees.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(3) Building On Sloping Sites*</w:t>
            </w:r>
          </w:p>
          <w:p w:rsidR="00370A81" w:rsidRPr="00152977" w:rsidRDefault="00370A81" w:rsidP="00370A81">
            <w:r w:rsidRPr="00370A81">
              <w:t>(a) To minimise site erosion, the detrimental</w:t>
            </w:r>
            <w:r>
              <w:t xml:space="preserve"> </w:t>
            </w:r>
            <w:r w:rsidRPr="00370A81">
              <w:t>effects of excavation and the landscape</w:t>
            </w:r>
            <w:r>
              <w:t xml:space="preserve"> </w:t>
            </w:r>
            <w:r w:rsidRPr="00370A81">
              <w:t>impact of development.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Buildings and other development should</w:t>
            </w:r>
            <w:r>
              <w:t xml:space="preserve"> </w:t>
            </w:r>
            <w:r w:rsidRPr="007E37D7">
              <w:t>minimise the impact on the natural slope of</w:t>
            </w:r>
            <w:r>
              <w:t xml:space="preserve"> </w:t>
            </w:r>
            <w:r w:rsidRPr="007E37D7">
              <w:t>the site by following the topography of the site.</w:t>
            </w:r>
          </w:p>
          <w:p w:rsidR="00370A81" w:rsidRPr="00152977" w:rsidRDefault="00743F8B" w:rsidP="00743F8B">
            <w:r w:rsidRPr="007E37D7">
              <w:t>Retain existing vegetation and plant ground</w:t>
            </w:r>
            <w:r>
              <w:t xml:space="preserve"> </w:t>
            </w:r>
            <w:r w:rsidRPr="007E37D7">
              <w:t>covers and plants with substantial root</w:t>
            </w:r>
            <w:r>
              <w:t xml:space="preserve"> </w:t>
            </w:r>
            <w:r w:rsidRPr="007E37D7">
              <w:t>systems, especially on steeply sloping sites.</w:t>
            </w:r>
          </w:p>
        </w:tc>
        <w:tc>
          <w:tcPr>
            <w:tcW w:w="3190" w:type="dxa"/>
          </w:tcPr>
          <w:p w:rsidR="00743F8B" w:rsidRPr="00743F8B" w:rsidRDefault="00743F8B" w:rsidP="00743F8B">
            <w:r w:rsidRPr="00743F8B">
              <w:t>Major excavation works to accommodate</w:t>
            </w:r>
            <w:r>
              <w:t xml:space="preserve"> </w:t>
            </w:r>
            <w:r w:rsidRPr="00743F8B">
              <w:t>dwellings or appurtenances.</w:t>
            </w:r>
          </w:p>
          <w:p w:rsidR="00370A81" w:rsidRPr="00176C6A" w:rsidRDefault="00743F8B" w:rsidP="007600D0">
            <w:r w:rsidRPr="00743F8B">
              <w:t>Large sealed areas (</w:t>
            </w:r>
            <w:proofErr w:type="spellStart"/>
            <w:r w:rsidRPr="00743F8B">
              <w:t>eg</w:t>
            </w:r>
            <w:proofErr w:type="spellEnd"/>
            <w:r w:rsidRPr="00743F8B">
              <w:t>. tennis courts) on</w:t>
            </w:r>
            <w:r>
              <w:t xml:space="preserve"> </w:t>
            </w:r>
            <w:r w:rsidRPr="00743F8B">
              <w:t>steeply sloping sites or where vegetation</w:t>
            </w:r>
            <w:r>
              <w:t xml:space="preserve"> </w:t>
            </w:r>
            <w:r w:rsidRPr="00743F8B">
              <w:t>removal is required.</w:t>
            </w:r>
          </w:p>
        </w:tc>
      </w:tr>
      <w:tr w:rsidR="00370A81" w:rsidTr="00152977">
        <w:tc>
          <w:tcPr>
            <w:tcW w:w="3244" w:type="dxa"/>
          </w:tcPr>
          <w:p w:rsidR="00370A81" w:rsidRPr="00152977" w:rsidRDefault="00370A81" w:rsidP="00370A81">
            <w:r w:rsidRPr="00370A81">
              <w:t>(b) To minimise the use and visual intrusion of</w:t>
            </w:r>
            <w:r>
              <w:t xml:space="preserve"> </w:t>
            </w:r>
            <w:r w:rsidRPr="00370A81">
              <w:t>retaining walls and batters.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Minimise the height of retaining walls.</w:t>
            </w:r>
          </w:p>
          <w:p w:rsidR="00743F8B" w:rsidRPr="007E37D7" w:rsidRDefault="00743F8B" w:rsidP="00743F8B">
            <w:r w:rsidRPr="007E37D7">
              <w:t xml:space="preserve">Minimise the use of </w:t>
            </w:r>
            <w:r w:rsidRPr="007E37D7">
              <w:lastRenderedPageBreak/>
              <w:t>retaining walls within</w:t>
            </w:r>
            <w:r>
              <w:t xml:space="preserve"> </w:t>
            </w:r>
            <w:r w:rsidRPr="007E37D7">
              <w:t>the side and front setback areas.</w:t>
            </w:r>
          </w:p>
          <w:p w:rsidR="00743F8B" w:rsidRPr="007E37D7" w:rsidRDefault="00743F8B" w:rsidP="00743F8B">
            <w:r w:rsidRPr="007E37D7">
              <w:t>Minimise the area and angle of any batter.</w:t>
            </w:r>
          </w:p>
          <w:p w:rsidR="00370A81" w:rsidRPr="00152977" w:rsidRDefault="00743F8B" w:rsidP="00743F8B">
            <w:r w:rsidRPr="007E37D7">
              <w:t>Use material in walls and batters that are</w:t>
            </w:r>
            <w:r>
              <w:t xml:space="preserve"> </w:t>
            </w:r>
            <w:r w:rsidRPr="007E37D7">
              <w:t>compatible with the bushland setting.</w:t>
            </w:r>
          </w:p>
        </w:tc>
        <w:tc>
          <w:tcPr>
            <w:tcW w:w="3190" w:type="dxa"/>
          </w:tcPr>
          <w:p w:rsidR="00064B78" w:rsidRPr="00743F8B" w:rsidRDefault="00064B78" w:rsidP="00743F8B">
            <w:r w:rsidRPr="00064B78">
              <w:lastRenderedPageBreak/>
              <w:t>Use of a mixture of materials.</w:t>
            </w:r>
          </w:p>
          <w:p w:rsidR="00370A81" w:rsidRPr="00176C6A" w:rsidRDefault="00743F8B" w:rsidP="00743F8B">
            <w:r w:rsidRPr="00743F8B">
              <w:t xml:space="preserve">Batters that exceed a slope </w:t>
            </w:r>
            <w:r w:rsidRPr="00743F8B">
              <w:lastRenderedPageBreak/>
              <w:t>of 4 to 1.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lastRenderedPageBreak/>
              <w:t>(4) Position On The Site</w:t>
            </w:r>
          </w:p>
          <w:p w:rsidR="00370A81" w:rsidRPr="00370A81" w:rsidRDefault="00370A81" w:rsidP="00370A81">
            <w:r w:rsidRPr="00370A81">
              <w:t>To minimise the visibility of buildings from</w:t>
            </w:r>
            <w:r>
              <w:t xml:space="preserve"> </w:t>
            </w:r>
            <w:r w:rsidRPr="00370A81">
              <w:t>the road.</w:t>
            </w:r>
          </w:p>
        </w:tc>
        <w:tc>
          <w:tcPr>
            <w:tcW w:w="3214" w:type="dxa"/>
          </w:tcPr>
          <w:p w:rsidR="00370A81" w:rsidRPr="00152977" w:rsidRDefault="00064B78" w:rsidP="00064B78">
            <w:r w:rsidRPr="00064B78">
              <w:t>The front and side setbacks should match</w:t>
            </w:r>
            <w:r>
              <w:t xml:space="preserve"> </w:t>
            </w:r>
            <w:r w:rsidRPr="00064B78">
              <w:t>the predominant setback and orientation to</w:t>
            </w:r>
            <w:r>
              <w:t xml:space="preserve"> </w:t>
            </w:r>
            <w:r w:rsidRPr="00064B78">
              <w:t>the street of nearby dwellings.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 xml:space="preserve">Dwellings </w:t>
            </w:r>
            <w:r w:rsidR="00375281">
              <w:t>or other buildings set</w:t>
            </w:r>
            <w:r w:rsidRPr="00064B78">
              <w:t xml:space="preserve"> further forward</w:t>
            </w:r>
            <w:r w:rsidR="00944DBE">
              <w:t xml:space="preserve"> of</w:t>
            </w:r>
            <w:r w:rsidRPr="00064B78">
              <w:t xml:space="preserve"> the</w:t>
            </w:r>
            <w:r>
              <w:t xml:space="preserve"> </w:t>
            </w:r>
            <w:r w:rsidRPr="00064B78">
              <w:t>predominant setback.</w:t>
            </w:r>
          </w:p>
          <w:p w:rsidR="00064B78" w:rsidRPr="00064B78" w:rsidRDefault="00064B78" w:rsidP="00064B78">
            <w:r w:rsidRPr="00064B78">
              <w:t>High retaining walls along the side</w:t>
            </w:r>
            <w:r>
              <w:t xml:space="preserve"> </w:t>
            </w:r>
            <w:r w:rsidRPr="00064B78">
              <w:t>setback.</w:t>
            </w:r>
          </w:p>
          <w:p w:rsidR="00370A81" w:rsidRPr="00176C6A" w:rsidRDefault="00064B78" w:rsidP="00064B78">
            <w:r w:rsidRPr="00064B78">
              <w:t>Insufficient side setbacks that inhibit</w:t>
            </w:r>
            <w:r>
              <w:t xml:space="preserve"> </w:t>
            </w:r>
            <w:r w:rsidRPr="00064B78">
              <w:t>appropriate landscaping.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(5) Height And Building Form</w:t>
            </w:r>
          </w:p>
          <w:p w:rsidR="00370A81" w:rsidRPr="00152977" w:rsidRDefault="00370A81" w:rsidP="00370A81">
            <w:r w:rsidRPr="00370A81">
              <w:t>To ensure that buildings and extensions do not</w:t>
            </w:r>
            <w:r>
              <w:t xml:space="preserve"> </w:t>
            </w:r>
            <w:r w:rsidRPr="00370A81">
              <w:t>dominat</w:t>
            </w:r>
            <w:r>
              <w:t xml:space="preserve">e the streetscape and the wider </w:t>
            </w:r>
            <w:r w:rsidRPr="00370A81">
              <w:t>landscape setting.</w:t>
            </w:r>
          </w:p>
        </w:tc>
        <w:tc>
          <w:tcPr>
            <w:tcW w:w="3214" w:type="dxa"/>
          </w:tcPr>
          <w:p w:rsidR="00282EE1" w:rsidRDefault="00282EE1" w:rsidP="00282EE1">
            <w:r w:rsidRPr="00282EE1">
              <w:t>Design new buildings and extensions so as not</w:t>
            </w:r>
            <w:r>
              <w:t xml:space="preserve"> </w:t>
            </w:r>
            <w:r w:rsidRPr="00282EE1">
              <w:t>to exceed the predominant tree canopy height.</w:t>
            </w:r>
          </w:p>
          <w:p w:rsidR="00743F8B" w:rsidRPr="007E37D7" w:rsidRDefault="00743F8B" w:rsidP="00282EE1">
            <w:r w:rsidRPr="007E37D7">
              <w:t>Site buildings away from the ridge tops to</w:t>
            </w:r>
            <w:r>
              <w:t xml:space="preserve"> </w:t>
            </w:r>
            <w:r w:rsidRPr="007E37D7">
              <w:t>avoid them being visible on the skyline. (Move</w:t>
            </w:r>
            <w:r>
              <w:t xml:space="preserve"> </w:t>
            </w:r>
            <w:r w:rsidRPr="007E37D7">
              <w:t>to a more appropriate position on the site).</w:t>
            </w:r>
          </w:p>
          <w:p w:rsidR="00743F8B" w:rsidRPr="007E37D7" w:rsidRDefault="00743F8B" w:rsidP="00743F8B">
            <w:r w:rsidRPr="007E37D7">
              <w:t>Buildings near ridge tops should be positioned</w:t>
            </w:r>
            <w:r>
              <w:t xml:space="preserve"> </w:t>
            </w:r>
            <w:r w:rsidRPr="007E37D7">
              <w:t>and designed so as not to protrude</w:t>
            </w:r>
            <w:r>
              <w:t xml:space="preserve"> </w:t>
            </w:r>
            <w:r w:rsidRPr="007E37D7">
              <w:t>above the ridgeline, when viewed from</w:t>
            </w:r>
            <w:r>
              <w:t xml:space="preserve"> </w:t>
            </w:r>
            <w:r w:rsidRPr="007E37D7">
              <w:t>lower areas.</w:t>
            </w:r>
          </w:p>
          <w:p w:rsidR="00370A81" w:rsidRDefault="00743F8B" w:rsidP="00743F8B">
            <w:r w:rsidRPr="007E37D7">
              <w:t xml:space="preserve">Use simple </w:t>
            </w:r>
            <w:proofErr w:type="spellStart"/>
            <w:r w:rsidRPr="007E37D7">
              <w:t>elevational</w:t>
            </w:r>
            <w:proofErr w:type="spellEnd"/>
            <w:r w:rsidRPr="007E37D7">
              <w:t xml:space="preserve"> treatments which</w:t>
            </w:r>
            <w:r>
              <w:t xml:space="preserve"> </w:t>
            </w:r>
            <w:r w:rsidRPr="007E37D7">
              <w:t>complement rather than dominate the bush</w:t>
            </w:r>
            <w:r>
              <w:t xml:space="preserve"> setting.</w:t>
            </w:r>
          </w:p>
          <w:p w:rsidR="00944DBE" w:rsidRPr="00152977" w:rsidRDefault="00944DBE" w:rsidP="00944DBE">
            <w:r w:rsidRPr="00944DBE">
              <w:t>In areas with fewer trees, match the</w:t>
            </w:r>
            <w:r>
              <w:t xml:space="preserve"> </w:t>
            </w:r>
            <w:r w:rsidRPr="00944DBE">
              <w:t xml:space="preserve">dominant height </w:t>
            </w:r>
            <w:r w:rsidRPr="00944DBE">
              <w:lastRenderedPageBreak/>
              <w:t>within the street. Where</w:t>
            </w:r>
            <w:r>
              <w:t xml:space="preserve"> </w:t>
            </w:r>
            <w:r w:rsidRPr="00944DBE">
              <w:t>there is a dominance of single storey</w:t>
            </w:r>
            <w:r>
              <w:t xml:space="preserve"> </w:t>
            </w:r>
            <w:r w:rsidRPr="00944DBE">
              <w:t>buildings, the height of the front of the</w:t>
            </w:r>
            <w:r>
              <w:t xml:space="preserve"> </w:t>
            </w:r>
            <w:r w:rsidRPr="00944DBE">
              <w:t>dwelling should match nearby single storey</w:t>
            </w:r>
            <w:r>
              <w:t xml:space="preserve"> </w:t>
            </w:r>
            <w:r w:rsidRPr="00944DBE">
              <w:t>wall heights.</w:t>
            </w:r>
          </w:p>
        </w:tc>
        <w:tc>
          <w:tcPr>
            <w:tcW w:w="3190" w:type="dxa"/>
          </w:tcPr>
          <w:p w:rsidR="00064B78" w:rsidRDefault="00944DBE" w:rsidP="00944DBE">
            <w:r w:rsidRPr="00944DBE">
              <w:lastRenderedPageBreak/>
              <w:t>Building heights which are out of scale</w:t>
            </w:r>
            <w:r>
              <w:t xml:space="preserve"> </w:t>
            </w:r>
            <w:r w:rsidRPr="00944DBE">
              <w:t>with the neighbouring buildings.</w:t>
            </w:r>
          </w:p>
          <w:p w:rsidR="00D74EB3" w:rsidRPr="00D74EB3" w:rsidRDefault="00D74EB3" w:rsidP="00D74EB3">
            <w:r w:rsidRPr="00D74EB3">
              <w:t>Buildings that penetrate the tree canopy.</w:t>
            </w:r>
          </w:p>
          <w:p w:rsidR="00D74EB3" w:rsidRPr="00176C6A" w:rsidRDefault="00D74EB3" w:rsidP="00D74EB3">
            <w:r w:rsidRPr="00D74EB3">
              <w:t>Buildings that protrude above the ridgeline.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lastRenderedPageBreak/>
              <w:t>(6) Design Detail And Building</w:t>
            </w:r>
            <w:r>
              <w:t xml:space="preserve"> </w:t>
            </w:r>
            <w:r w:rsidRPr="00370A81">
              <w:t>Materials</w:t>
            </w:r>
          </w:p>
          <w:p w:rsidR="00370A81" w:rsidRPr="00152977" w:rsidRDefault="00370A81" w:rsidP="00370A81">
            <w:r w:rsidRPr="00370A81">
              <w:t>To use materials and building details that</w:t>
            </w:r>
            <w:r>
              <w:t xml:space="preserve"> </w:t>
            </w:r>
            <w:r w:rsidRPr="00370A81">
              <w:t>harmonise with the bushland setting.</w:t>
            </w:r>
          </w:p>
        </w:tc>
        <w:tc>
          <w:tcPr>
            <w:tcW w:w="3214" w:type="dxa"/>
          </w:tcPr>
          <w:p w:rsidR="00370A81" w:rsidRPr="00152977" w:rsidRDefault="00064B78" w:rsidP="00743F8B">
            <w:r w:rsidRPr="00064B78">
              <w:t>Use earthy toned finishes or paint colours.</w:t>
            </w:r>
          </w:p>
        </w:tc>
        <w:tc>
          <w:tcPr>
            <w:tcW w:w="3190" w:type="dxa"/>
          </w:tcPr>
          <w:p w:rsidR="00370A81" w:rsidRPr="00176C6A" w:rsidRDefault="00D74EB3" w:rsidP="00D74EB3">
            <w:r w:rsidRPr="00D74EB3">
              <w:t>Expanses of highly reflective colour or</w:t>
            </w:r>
            <w:r>
              <w:t xml:space="preserve"> </w:t>
            </w:r>
            <w:r w:rsidRPr="00D74EB3">
              <w:t>material.</w:t>
            </w:r>
          </w:p>
        </w:tc>
      </w:tr>
      <w:tr w:rsidR="00370A81" w:rsidTr="00152977">
        <w:tc>
          <w:tcPr>
            <w:tcW w:w="3244" w:type="dxa"/>
          </w:tcPr>
          <w:p w:rsidR="007E37D7" w:rsidRPr="007E37D7" w:rsidRDefault="007E37D7" w:rsidP="007E37D7">
            <w:r w:rsidRPr="007E37D7">
              <w:t>7) Vehicle Access And Storage</w:t>
            </w:r>
          </w:p>
          <w:p w:rsidR="00370A81" w:rsidRPr="00152977" w:rsidRDefault="007E37D7" w:rsidP="007E37D7">
            <w:r w:rsidRPr="007E37D7">
              <w:t>To minimise excavation for car access, impact</w:t>
            </w:r>
            <w:r>
              <w:t xml:space="preserve"> </w:t>
            </w:r>
            <w:r w:rsidRPr="007E37D7">
              <w:t>on the bush setting and on the visibility of</w:t>
            </w:r>
            <w:r>
              <w:t xml:space="preserve"> </w:t>
            </w:r>
            <w:r w:rsidRPr="007E37D7">
              <w:t>access driveway and car storage facilities.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Locate carports and garages behind the line</w:t>
            </w:r>
            <w:r>
              <w:t xml:space="preserve"> </w:t>
            </w:r>
            <w:r w:rsidRPr="00064B78">
              <w:t>of the dwelling or in the rear yard unless this</w:t>
            </w:r>
            <w:r>
              <w:t xml:space="preserve"> </w:t>
            </w:r>
            <w:r w:rsidRPr="00064B78">
              <w:t>would require significant excavation.</w:t>
            </w:r>
          </w:p>
          <w:p w:rsidR="00064B78" w:rsidRPr="00064B78" w:rsidRDefault="00064B78" w:rsidP="00064B78">
            <w:r w:rsidRPr="00064B78">
              <w:t>Access drives should follow the contours of</w:t>
            </w:r>
            <w:r>
              <w:t xml:space="preserve"> </w:t>
            </w:r>
            <w:r w:rsidRPr="00064B78">
              <w:t>the site.</w:t>
            </w:r>
          </w:p>
          <w:p w:rsidR="00370A81" w:rsidRPr="00152977" w:rsidRDefault="00064B78" w:rsidP="007600D0">
            <w:r w:rsidRPr="00064B78">
              <w:t>Locate cars in front of the dwelling only</w:t>
            </w:r>
            <w:r>
              <w:t xml:space="preserve"> </w:t>
            </w:r>
            <w:r w:rsidRPr="00064B78">
              <w:t>where excavation would be required otherwise.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>Carports and garages forward of the</w:t>
            </w:r>
            <w:r>
              <w:t xml:space="preserve"> </w:t>
            </w:r>
            <w:r w:rsidRPr="00064B78">
              <w:t>dwelling.</w:t>
            </w:r>
          </w:p>
          <w:p w:rsidR="00064B78" w:rsidRPr="00064B78" w:rsidRDefault="00064B78" w:rsidP="00064B78">
            <w:r w:rsidRPr="00064B78">
              <w:t>Large areas of hard paving in the front</w:t>
            </w:r>
            <w:r>
              <w:t xml:space="preserve"> </w:t>
            </w:r>
            <w:r w:rsidRPr="00064B78">
              <w:t>yard.</w:t>
            </w:r>
          </w:p>
          <w:p w:rsidR="007600D0" w:rsidRDefault="007600D0" w:rsidP="007600D0">
            <w:r w:rsidRPr="007600D0">
              <w:t>Long, straight driveways and exposed side</w:t>
            </w:r>
            <w:r>
              <w:t xml:space="preserve"> </w:t>
            </w:r>
            <w:r w:rsidRPr="007600D0">
              <w:t>fences.</w:t>
            </w:r>
          </w:p>
          <w:p w:rsidR="00370A81" w:rsidRPr="00176C6A" w:rsidRDefault="00D74EB3" w:rsidP="007600D0">
            <w:r w:rsidRPr="00D74EB3">
              <w:t>Significant excavation works.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>8) Front Boundary Treatment And</w:t>
            </w:r>
            <w:r>
              <w:t xml:space="preserve"> </w:t>
            </w:r>
            <w:r w:rsidRPr="00152977">
              <w:t>Fencing</w:t>
            </w:r>
          </w:p>
          <w:p w:rsidR="00152977" w:rsidRDefault="00152977" w:rsidP="00152977">
            <w:r w:rsidRPr="00152977">
              <w:t>To maintain and enhance the continuous flow</w:t>
            </w:r>
            <w:r>
              <w:t xml:space="preserve"> </w:t>
            </w:r>
            <w:r w:rsidRPr="00152977">
              <w:t>of the vegetation and existing landscape.</w:t>
            </w:r>
          </w:p>
        </w:tc>
        <w:tc>
          <w:tcPr>
            <w:tcW w:w="3214" w:type="dxa"/>
          </w:tcPr>
          <w:p w:rsidR="00282EE1" w:rsidRDefault="00282EE1" w:rsidP="00282EE1">
            <w:r w:rsidRPr="00282EE1">
              <w:t>Provide sufficient space in front for the</w:t>
            </w:r>
            <w:r>
              <w:t xml:space="preserve"> </w:t>
            </w:r>
            <w:r w:rsidRPr="00282EE1">
              <w:t>retention and/or planting of large trees and</w:t>
            </w:r>
            <w:r>
              <w:t xml:space="preserve"> </w:t>
            </w:r>
            <w:r w:rsidRPr="00282EE1">
              <w:t>to retain the bush garden.</w:t>
            </w:r>
          </w:p>
          <w:p w:rsidR="00064B78" w:rsidRPr="00064B78" w:rsidRDefault="00064B78" w:rsidP="00282EE1">
            <w:r w:rsidRPr="00064B78">
              <w:t>Use timber and rock for retaining walls.</w:t>
            </w:r>
          </w:p>
          <w:p w:rsidR="00152977" w:rsidRDefault="00D74EB3" w:rsidP="00D74EB3">
            <w:r w:rsidRPr="00D74EB3">
              <w:t>Provide no front fencing or side fencing</w:t>
            </w:r>
            <w:r>
              <w:t xml:space="preserve"> </w:t>
            </w:r>
            <w:r w:rsidRPr="00D74EB3">
              <w:t>visible from the street.</w:t>
            </w:r>
          </w:p>
        </w:tc>
        <w:tc>
          <w:tcPr>
            <w:tcW w:w="3190" w:type="dxa"/>
          </w:tcPr>
          <w:p w:rsidR="00176C6A" w:rsidRDefault="00176C6A" w:rsidP="00944DBE">
            <w:r w:rsidRPr="00176C6A">
              <w:t>Solid front fences and brick retaining</w:t>
            </w:r>
            <w:r>
              <w:t xml:space="preserve"> </w:t>
            </w:r>
            <w:r w:rsidRPr="00176C6A">
              <w:t>walls.</w:t>
            </w:r>
          </w:p>
          <w:p w:rsidR="00D74EB3" w:rsidRPr="00176C6A" w:rsidRDefault="00D74EB3" w:rsidP="00D74EB3">
            <w:r w:rsidRPr="00D74EB3">
              <w:t>Solid side fencing, particularly forward of</w:t>
            </w:r>
            <w:r>
              <w:t xml:space="preserve"> </w:t>
            </w:r>
            <w:r w:rsidRPr="00D74EB3">
              <w:t>the dwelling.</w:t>
            </w:r>
          </w:p>
          <w:p w:rsidR="00D74EB3" w:rsidRDefault="00D74EB3" w:rsidP="00D74EB3">
            <w:r w:rsidRPr="00D74EB3">
              <w:t>Large areas of hard paving in the front</w:t>
            </w:r>
            <w:r>
              <w:t xml:space="preserve"> </w:t>
            </w:r>
            <w:r w:rsidRPr="00D74EB3">
              <w:t>garden area.</w:t>
            </w:r>
          </w:p>
          <w:p w:rsidR="00F2030E" w:rsidRDefault="00176C6A" w:rsidP="007600D0">
            <w:r w:rsidRPr="00176C6A">
              <w:t>Absence of trees or large shrubs in the</w:t>
            </w:r>
            <w:r>
              <w:t xml:space="preserve"> </w:t>
            </w:r>
            <w:r w:rsidRPr="00176C6A">
              <w:t>front garden area.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>(9) Sustainability And</w:t>
            </w:r>
            <w:r>
              <w:t xml:space="preserve"> </w:t>
            </w:r>
            <w:r w:rsidRPr="00152977">
              <w:t>Environmental Factors</w:t>
            </w:r>
          </w:p>
          <w:p w:rsidR="00152977" w:rsidRDefault="00152977" w:rsidP="00152977">
            <w:r w:rsidRPr="00152977">
              <w:lastRenderedPageBreak/>
              <w:t>To site and design buildings which maximise</w:t>
            </w:r>
            <w:r>
              <w:t xml:space="preserve"> </w:t>
            </w:r>
            <w:r w:rsidRPr="00152977">
              <w:t>the potential for energy conservation and on</w:t>
            </w:r>
            <w:r>
              <w:t xml:space="preserve"> </w:t>
            </w:r>
            <w:r w:rsidRPr="00152977">
              <w:t>site water collection, where appropriate.</w:t>
            </w:r>
          </w:p>
        </w:tc>
        <w:tc>
          <w:tcPr>
            <w:tcW w:w="3214" w:type="dxa"/>
          </w:tcPr>
          <w:p w:rsidR="00152977" w:rsidRPr="00152977" w:rsidRDefault="00152977" w:rsidP="00944DBE">
            <w:r w:rsidRPr="00152977">
              <w:lastRenderedPageBreak/>
              <w:t>Orientate buildings to the north.</w:t>
            </w:r>
          </w:p>
          <w:p w:rsidR="00152977" w:rsidRDefault="00152977" w:rsidP="00944DBE">
            <w:r w:rsidRPr="00152977">
              <w:lastRenderedPageBreak/>
              <w:t>Bui</w:t>
            </w:r>
            <w:r>
              <w:t xml:space="preserve">lding forms should maximise the </w:t>
            </w:r>
            <w:r w:rsidRPr="00152977">
              <w:t>potential for solar heating, solar panel</w:t>
            </w:r>
            <w:r>
              <w:t xml:space="preserve"> </w:t>
            </w:r>
            <w:r w:rsidRPr="00152977">
              <w:t>installa</w:t>
            </w:r>
            <w:r>
              <w:t>tion and rain water harvesting.</w:t>
            </w:r>
          </w:p>
        </w:tc>
        <w:tc>
          <w:tcPr>
            <w:tcW w:w="3190" w:type="dxa"/>
          </w:tcPr>
          <w:p w:rsidR="00176C6A" w:rsidRPr="00176C6A" w:rsidRDefault="00064B78" w:rsidP="00944DBE">
            <w:r w:rsidRPr="00064B78">
              <w:lastRenderedPageBreak/>
              <w:t>Large west facing windows.</w:t>
            </w:r>
          </w:p>
          <w:p w:rsidR="00152977" w:rsidRDefault="00176C6A" w:rsidP="00944DBE">
            <w:r w:rsidRPr="00176C6A">
              <w:t xml:space="preserve">Large rainwater collection </w:t>
            </w:r>
            <w:r w:rsidRPr="00176C6A">
              <w:lastRenderedPageBreak/>
              <w:t>tanks on small</w:t>
            </w:r>
            <w:r>
              <w:t xml:space="preserve"> </w:t>
            </w:r>
            <w:r w:rsidRPr="00176C6A">
              <w:t>sites that may be visually intrusive.</w:t>
            </w:r>
          </w:p>
          <w:p w:rsidR="007600D0" w:rsidRDefault="007600D0" w:rsidP="007600D0">
            <w:r w:rsidRPr="007600D0">
              <w:t>Constructed gateways and major retaining</w:t>
            </w:r>
            <w:r>
              <w:t xml:space="preserve"> </w:t>
            </w:r>
            <w:r w:rsidRPr="007600D0">
              <w:t>walls.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lastRenderedPageBreak/>
              <w:t>(11) Construction And Site</w:t>
            </w:r>
            <w:r>
              <w:t xml:space="preserve"> </w:t>
            </w:r>
            <w:r w:rsidRPr="00152977">
              <w:t>Management</w:t>
            </w:r>
          </w:p>
          <w:p w:rsidR="00152977" w:rsidRDefault="00152977" w:rsidP="00152977">
            <w:r w:rsidRPr="00152977">
              <w:t>To minimise site disturbance and contain</w:t>
            </w:r>
            <w:r>
              <w:t xml:space="preserve"> </w:t>
            </w:r>
            <w:r w:rsidRPr="00152977">
              <w:t>building material, construction waste and dust.</w:t>
            </w:r>
          </w:p>
        </w:tc>
        <w:tc>
          <w:tcPr>
            <w:tcW w:w="3214" w:type="dxa"/>
          </w:tcPr>
          <w:p w:rsidR="00152977" w:rsidRPr="00152977" w:rsidRDefault="00152977" w:rsidP="00944DBE">
            <w:r w:rsidRPr="00152977">
              <w:t>Prepare site works plan showing areas of</w:t>
            </w:r>
            <w:r w:rsidR="00176C6A">
              <w:t xml:space="preserve"> </w:t>
            </w:r>
            <w:r w:rsidRPr="00152977">
              <w:t>disturbance, storage of materials and the</w:t>
            </w:r>
            <w:r w:rsidR="00176C6A">
              <w:t xml:space="preserve"> </w:t>
            </w:r>
            <w:r w:rsidRPr="00152977">
              <w:t>proposed construction zone.</w:t>
            </w:r>
          </w:p>
          <w:p w:rsidR="00152977" w:rsidRPr="00152977" w:rsidRDefault="00152977" w:rsidP="00944DBE">
            <w:r w:rsidRPr="00152977">
              <w:t>Contain all building materials and site waste.</w:t>
            </w:r>
          </w:p>
          <w:p w:rsidR="00152977" w:rsidRDefault="00152977" w:rsidP="00944DBE">
            <w:r w:rsidRPr="00152977">
              <w:t>Minimise dis</w:t>
            </w:r>
            <w:r w:rsidR="00176C6A">
              <w:t xml:space="preserve">turbance to existing vegetation </w:t>
            </w:r>
            <w:r w:rsidRPr="00152977">
              <w:t>and topsoil with construction, storage of</w:t>
            </w:r>
            <w:r w:rsidR="00176C6A">
              <w:t xml:space="preserve"> </w:t>
            </w:r>
            <w:r w:rsidRPr="00152977">
              <w:t>materials and overburden</w:t>
            </w:r>
          </w:p>
          <w:p w:rsidR="00064B78" w:rsidRDefault="00064B78" w:rsidP="00944DBE">
            <w:r w:rsidRPr="00064B78">
              <w:t>Protect trees by fencing to the drip line.</w:t>
            </w:r>
            <w:r>
              <w:t xml:space="preserve"> </w:t>
            </w:r>
            <w:r w:rsidRPr="00064B78">
              <w:t>Work vehicles and materials should not be</w:t>
            </w:r>
            <w:r>
              <w:t xml:space="preserve"> </w:t>
            </w:r>
            <w:r w:rsidRPr="00064B78">
              <w:t>placed on nature strips.</w:t>
            </w:r>
          </w:p>
        </w:tc>
        <w:tc>
          <w:tcPr>
            <w:tcW w:w="3190" w:type="dxa"/>
          </w:tcPr>
          <w:p w:rsidR="00176C6A" w:rsidRPr="00176C6A" w:rsidRDefault="00176C6A" w:rsidP="00944DBE">
            <w:r w:rsidRPr="00176C6A">
              <w:t>Accumulation of large quantities of</w:t>
            </w:r>
            <w:r>
              <w:t xml:space="preserve"> </w:t>
            </w:r>
            <w:r w:rsidRPr="00176C6A">
              <w:t>building waste on site.</w:t>
            </w:r>
          </w:p>
          <w:p w:rsidR="00176C6A" w:rsidRPr="00176C6A" w:rsidRDefault="00176C6A" w:rsidP="00944DBE">
            <w:r w:rsidRPr="00176C6A">
              <w:t>Stockpiling of materials adjacent to or up</w:t>
            </w:r>
            <w:r>
              <w:t xml:space="preserve"> </w:t>
            </w:r>
            <w:r w:rsidRPr="00176C6A">
              <w:t>against existing trees.</w:t>
            </w:r>
          </w:p>
          <w:p w:rsidR="00176C6A" w:rsidRPr="00176C6A" w:rsidRDefault="00176C6A" w:rsidP="00944DBE">
            <w:r w:rsidRPr="00176C6A">
              <w:t>Excavation for underground services</w:t>
            </w:r>
            <w:r>
              <w:t xml:space="preserve"> </w:t>
            </w:r>
            <w:r w:rsidRPr="00176C6A">
              <w:t>through remnant bush areas or within the</w:t>
            </w:r>
            <w:r>
              <w:t xml:space="preserve"> </w:t>
            </w:r>
            <w:r w:rsidRPr="00176C6A">
              <w:t>drip line of mature trees.</w:t>
            </w:r>
          </w:p>
          <w:p w:rsidR="00152977" w:rsidRDefault="00176C6A" w:rsidP="00944DBE">
            <w:r w:rsidRPr="00176C6A">
              <w:t>Damage to or compaction around all</w:t>
            </w:r>
            <w:r>
              <w:t xml:space="preserve"> </w:t>
            </w:r>
            <w:r w:rsidRPr="00176C6A">
              <w:t>roadside vegetation.</w:t>
            </w:r>
          </w:p>
        </w:tc>
      </w:tr>
    </w:tbl>
    <w:p w:rsidR="00152977" w:rsidRDefault="00152977" w:rsidP="00152977"/>
    <w:tbl>
      <w:tblPr>
        <w:tblStyle w:val="TableGrid"/>
        <w:tblW w:w="0" w:type="auto"/>
        <w:tblLook w:val="04A0" w:firstRow="1" w:lastRow="0" w:firstColumn="1" w:lastColumn="0" w:noHBand="0" w:noVBand="1"/>
        <w:tblDescription w:val="Public Domain Components And Design Objectives"/>
      </w:tblPr>
      <w:tblGrid>
        <w:gridCol w:w="3216"/>
        <w:gridCol w:w="3216"/>
        <w:gridCol w:w="3216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16" w:type="dxa"/>
          </w:tcPr>
          <w:p w:rsidR="00152977" w:rsidRDefault="00152977" w:rsidP="00152977">
            <w:r w:rsidRPr="00152977">
              <w:t>Public Domain Components</w:t>
            </w:r>
            <w:r>
              <w:t xml:space="preserve"> </w:t>
            </w:r>
            <w:r w:rsidRPr="00152977">
              <w:t>And Design Objectives</w:t>
            </w:r>
          </w:p>
        </w:tc>
        <w:tc>
          <w:tcPr>
            <w:tcW w:w="3216" w:type="dxa"/>
          </w:tcPr>
          <w:p w:rsidR="00152977" w:rsidRPr="00152977" w:rsidRDefault="00152977" w:rsidP="00152977">
            <w:r w:rsidRPr="00152977">
              <w:t>Design Responses</w:t>
            </w:r>
          </w:p>
          <w:p w:rsidR="00152977" w:rsidRDefault="00152977" w:rsidP="00152977"/>
        </w:tc>
        <w:tc>
          <w:tcPr>
            <w:tcW w:w="3216" w:type="dxa"/>
          </w:tcPr>
          <w:p w:rsidR="00152977" w:rsidRDefault="00176C6A" w:rsidP="00152977">
            <w:r>
              <w:t>Avoid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(12) Street Tree Planting</w:t>
            </w:r>
          </w:p>
          <w:p w:rsidR="00152977" w:rsidRDefault="00152977" w:rsidP="00152977">
            <w:r w:rsidRPr="00152977">
              <w:t>To continue the indigenous tree canopy as part</w:t>
            </w:r>
            <w:r>
              <w:t xml:space="preserve"> </w:t>
            </w:r>
            <w:r w:rsidRPr="00152977">
              <w:t>of a flowing bushland landscape.</w:t>
            </w:r>
          </w:p>
        </w:tc>
        <w:tc>
          <w:tcPr>
            <w:tcW w:w="3216" w:type="dxa"/>
          </w:tcPr>
          <w:p w:rsidR="00152977" w:rsidRDefault="00944DBE" w:rsidP="00944DBE">
            <w:r w:rsidRPr="00944DBE">
              <w:t>Retain and replant Australian native canopy</w:t>
            </w:r>
            <w:r>
              <w:t xml:space="preserve"> </w:t>
            </w:r>
            <w:r w:rsidRPr="00944DBE">
              <w:t>trees within the street space in continuous</w:t>
            </w:r>
            <w:r>
              <w:t xml:space="preserve"> </w:t>
            </w:r>
            <w:r w:rsidRPr="00944DBE">
              <w:t>avenue plantings.</w:t>
            </w:r>
          </w:p>
        </w:tc>
        <w:tc>
          <w:tcPr>
            <w:tcW w:w="3216" w:type="dxa"/>
          </w:tcPr>
          <w:p w:rsidR="00176C6A" w:rsidRPr="00176C6A" w:rsidRDefault="00176C6A" w:rsidP="00944DBE">
            <w:r w:rsidRPr="00176C6A">
              <w:t>Remo</w:t>
            </w:r>
            <w:r w:rsidR="00064B78">
              <w:t>val of</w:t>
            </w:r>
            <w:r>
              <w:t xml:space="preserve"> canopy </w:t>
            </w:r>
            <w:r w:rsidRPr="00176C6A">
              <w:t>trees.</w:t>
            </w:r>
          </w:p>
          <w:p w:rsidR="00152977" w:rsidRDefault="007600D0" w:rsidP="007600D0">
            <w:r w:rsidRPr="007600D0">
              <w:t>New plantings that are not the dominant</w:t>
            </w:r>
            <w:r>
              <w:t xml:space="preserve"> </w:t>
            </w:r>
            <w:r w:rsidRPr="007600D0">
              <w:t>species of the area.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(13) Footpaths / Verges</w:t>
            </w:r>
          </w:p>
          <w:p w:rsidR="00152977" w:rsidRDefault="00152977" w:rsidP="00152977">
            <w:r w:rsidRPr="00152977">
              <w:t>To retain the bushland landscape to the edge of</w:t>
            </w:r>
            <w:r>
              <w:t xml:space="preserve"> the roadway.</w:t>
            </w:r>
          </w:p>
        </w:tc>
        <w:tc>
          <w:tcPr>
            <w:tcW w:w="3216" w:type="dxa"/>
          </w:tcPr>
          <w:p w:rsidR="00152977" w:rsidRDefault="00F2030E" w:rsidP="00F2030E">
            <w:r w:rsidRPr="00F2030E">
              <w:t>Retain and enhance the garden landscape to</w:t>
            </w:r>
            <w:r>
              <w:t xml:space="preserve"> </w:t>
            </w:r>
            <w:r w:rsidRPr="00F2030E">
              <w:t>the road or footpath edge.</w:t>
            </w:r>
          </w:p>
          <w:p w:rsidR="00F2030E" w:rsidRPr="00F2030E" w:rsidRDefault="00F2030E" w:rsidP="00F2030E">
            <w:r w:rsidRPr="00F2030E">
              <w:t>Continue paved footpaths on all key routes.</w:t>
            </w:r>
          </w:p>
          <w:p w:rsidR="00F2030E" w:rsidRDefault="00F2030E" w:rsidP="00F2030E">
            <w:r w:rsidRPr="00F2030E">
              <w:t xml:space="preserve">In new areas encourage </w:t>
            </w:r>
            <w:r w:rsidRPr="00F2030E">
              <w:lastRenderedPageBreak/>
              <w:t>informal layouts of</w:t>
            </w:r>
            <w:r>
              <w:t xml:space="preserve"> </w:t>
            </w:r>
            <w:r w:rsidRPr="00F2030E">
              <w:t>footpaths to follow contours and respect</w:t>
            </w:r>
            <w:r>
              <w:t xml:space="preserve"> </w:t>
            </w:r>
            <w:r w:rsidRPr="00F2030E">
              <w:t>existing stands of trees.</w:t>
            </w:r>
          </w:p>
        </w:tc>
        <w:tc>
          <w:tcPr>
            <w:tcW w:w="3216" w:type="dxa"/>
          </w:tcPr>
          <w:p w:rsidR="00152977" w:rsidRDefault="00F2030E" w:rsidP="00944DBE">
            <w:pPr>
              <w:pStyle w:val="ListBullet"/>
              <w:numPr>
                <w:ilvl w:val="0"/>
                <w:numId w:val="0"/>
              </w:numPr>
            </w:pPr>
            <w:r w:rsidRPr="00F2030E">
              <w:lastRenderedPageBreak/>
              <w:t>Long straight footpaths.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lastRenderedPageBreak/>
              <w:t>(14) Roadway Treatments</w:t>
            </w:r>
          </w:p>
          <w:p w:rsidR="00152977" w:rsidRPr="00152977" w:rsidRDefault="00152977" w:rsidP="00152977">
            <w:r w:rsidRPr="00152977">
              <w:t>To retain existing unsealed and sealed roads</w:t>
            </w:r>
            <w:r>
              <w:t xml:space="preserve"> </w:t>
            </w:r>
            <w:r w:rsidRPr="00152977">
              <w:t>with no kerbs.</w:t>
            </w:r>
          </w:p>
        </w:tc>
        <w:tc>
          <w:tcPr>
            <w:tcW w:w="3216" w:type="dxa"/>
          </w:tcPr>
          <w:p w:rsidR="00152977" w:rsidRDefault="00944DBE" w:rsidP="00F2030E">
            <w:r w:rsidRPr="00944DBE">
              <w:t>Some traffic calming may be appropriate in</w:t>
            </w:r>
            <w:r>
              <w:t xml:space="preserve"> </w:t>
            </w:r>
            <w:r w:rsidRPr="00944DBE">
              <w:t>some locations.</w:t>
            </w:r>
          </w:p>
        </w:tc>
        <w:tc>
          <w:tcPr>
            <w:tcW w:w="3216" w:type="dxa"/>
          </w:tcPr>
          <w:p w:rsidR="00152977" w:rsidRDefault="00152977" w:rsidP="00944DBE"/>
        </w:tc>
      </w:tr>
    </w:tbl>
    <w:p w:rsidR="00370A81" w:rsidRPr="00370A81" w:rsidRDefault="00370A81" w:rsidP="00370A81">
      <w:r w:rsidRPr="00370A81">
        <w:t>Key Characteristics</w:t>
      </w:r>
    </w:p>
    <w:p w:rsidR="007600D0" w:rsidRPr="007600D0" w:rsidRDefault="007600D0" w:rsidP="007600D0">
      <w:pPr>
        <w:pStyle w:val="ListBullet"/>
      </w:pPr>
      <w:r w:rsidRPr="007600D0">
        <w:t>Rolling to hilly topography.</w:t>
      </w:r>
    </w:p>
    <w:p w:rsidR="007600D0" w:rsidRPr="007600D0" w:rsidRDefault="007600D0" w:rsidP="007600D0">
      <w:pPr>
        <w:pStyle w:val="ListBullet"/>
      </w:pPr>
      <w:r w:rsidRPr="007600D0">
        <w:t>Curvilinear street layout with many courts.</w:t>
      </w:r>
    </w:p>
    <w:p w:rsidR="007600D0" w:rsidRPr="007600D0" w:rsidRDefault="007600D0" w:rsidP="007600D0">
      <w:pPr>
        <w:pStyle w:val="ListBullet"/>
      </w:pPr>
      <w:r w:rsidRPr="007600D0">
        <w:t xml:space="preserve">Sealed roads, generally </w:t>
      </w:r>
      <w:proofErr w:type="spellStart"/>
      <w:r w:rsidRPr="007600D0">
        <w:t>upstand</w:t>
      </w:r>
      <w:proofErr w:type="spellEnd"/>
      <w:r w:rsidRPr="007600D0">
        <w:t xml:space="preserve"> kerbs and footpaths both sides.</w:t>
      </w:r>
    </w:p>
    <w:p w:rsidR="007600D0" w:rsidRPr="007600D0" w:rsidRDefault="007600D0" w:rsidP="007600D0">
      <w:pPr>
        <w:pStyle w:val="ListBullet"/>
      </w:pPr>
      <w:r w:rsidRPr="007600D0">
        <w:t>1980s - 1990s dwellings:</w:t>
      </w:r>
    </w:p>
    <w:p w:rsidR="007600D0" w:rsidRPr="007600D0" w:rsidRDefault="007600D0" w:rsidP="007600D0">
      <w:pPr>
        <w:pStyle w:val="ListBullet2"/>
      </w:pPr>
      <w:r w:rsidRPr="007600D0">
        <w:t>large site coverage</w:t>
      </w:r>
    </w:p>
    <w:p w:rsidR="007600D0" w:rsidRPr="007600D0" w:rsidRDefault="007600D0" w:rsidP="007600D0">
      <w:pPr>
        <w:pStyle w:val="ListBullet2"/>
      </w:pPr>
      <w:proofErr w:type="gramStart"/>
      <w:r w:rsidRPr="007600D0">
        <w:t>often</w:t>
      </w:r>
      <w:proofErr w:type="gramEnd"/>
      <w:r w:rsidRPr="007600D0">
        <w:t xml:space="preserve"> reproduction architectural elements.</w:t>
      </w:r>
    </w:p>
    <w:p w:rsidR="007600D0" w:rsidRPr="007600D0" w:rsidRDefault="007600D0" w:rsidP="007600D0">
      <w:pPr>
        <w:pStyle w:val="ListBullet"/>
      </w:pPr>
      <w:r w:rsidRPr="007600D0">
        <w:t>Open feel due to intermittent street trees and immature canopy.</w:t>
      </w:r>
    </w:p>
    <w:p w:rsidR="007600D0" w:rsidRPr="007600D0" w:rsidRDefault="007600D0" w:rsidP="007600D0">
      <w:pPr>
        <w:pStyle w:val="ListBullet"/>
      </w:pPr>
      <w:r w:rsidRPr="007600D0">
        <w:t>Reasonably low l</w:t>
      </w:r>
      <w:r>
        <w:t xml:space="preserve">evel gardens with predominantly </w:t>
      </w:r>
      <w:r w:rsidRPr="007600D0">
        <w:t>exotic vegetation.</w:t>
      </w:r>
    </w:p>
    <w:p w:rsidR="007600D0" w:rsidRDefault="007600D0" w:rsidP="007600D0">
      <w:pPr>
        <w:pStyle w:val="ListBullet"/>
      </w:pPr>
      <w:r w:rsidRPr="007600D0">
        <w:t>Openness created by few front fences.</w:t>
      </w:r>
    </w:p>
    <w:p w:rsidR="00324A69" w:rsidRDefault="00064B78" w:rsidP="007600D0">
      <w:r w:rsidRPr="00064B78">
        <w:t>The Precinct Guidelines contained over the page will be used in the assessment of planning applications in residential areas. A separate document,</w:t>
      </w:r>
      <w:r>
        <w:t xml:space="preserve"> </w:t>
      </w:r>
      <w:r w:rsidRPr="00064B78">
        <w:t>the Shire of Nillumbik Residential Design Guidelines, provides more detail on appropri</w:t>
      </w:r>
      <w:r>
        <w:t>a</w:t>
      </w:r>
      <w:r w:rsidRPr="00064B78">
        <w:t>te methods to achieve the Precinct Guidelines.</w:t>
      </w:r>
      <w:r>
        <w:t xml:space="preserve"> </w:t>
      </w:r>
      <w:r w:rsidRPr="00064B78">
        <w:t>Refer to the planning scheme for policies, overlays, and particular provisions which may affect the use and development of land. Check all zone</w:t>
      </w:r>
      <w:r>
        <w:t xml:space="preserve"> </w:t>
      </w:r>
      <w:r w:rsidRPr="00064B78">
        <w:t>overlay and particular provisions in the scheme.</w:t>
      </w:r>
      <w:r>
        <w:t xml:space="preserve"> </w:t>
      </w:r>
      <w:r w:rsidRPr="00064B78">
        <w:t>For best results, employ an architect or designer familiar with the particular requirements of building design and siting in the Shire of Nillumbik.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t>Preferred Future</w:t>
      </w:r>
      <w:r>
        <w:t xml:space="preserve"> </w:t>
      </w:r>
      <w:r w:rsidRPr="00743F8B">
        <w:t>Character Statement</w:t>
      </w:r>
    </w:p>
    <w:p w:rsidR="00324A69" w:rsidRPr="00324A69" w:rsidRDefault="00324A69" w:rsidP="00324A69">
      <w:r w:rsidRPr="00324A69">
        <w:t>Development is sited so that it minimises</w:t>
      </w:r>
      <w:r>
        <w:t xml:space="preserve"> </w:t>
      </w:r>
      <w:r w:rsidRPr="00324A69">
        <w:t>disruption to landform and vegetation.</w:t>
      </w:r>
      <w:r>
        <w:t xml:space="preserve"> </w:t>
      </w:r>
      <w:r w:rsidRPr="00324A69">
        <w:t>Buildings maintain the pattern of</w:t>
      </w:r>
      <w:r>
        <w:t xml:space="preserve"> </w:t>
      </w:r>
      <w:r w:rsidRPr="00324A69">
        <w:t>orientations and setbacks of adjoining</w:t>
      </w:r>
      <w:r>
        <w:t xml:space="preserve"> </w:t>
      </w:r>
      <w:r w:rsidRPr="00324A69">
        <w:t>properties and the streetscape. Some</w:t>
      </w:r>
      <w:r>
        <w:t xml:space="preserve"> </w:t>
      </w:r>
      <w:r w:rsidRPr="00324A69">
        <w:t>variation occurs where innovative higher</w:t>
      </w:r>
      <w:r>
        <w:t xml:space="preserve"> </w:t>
      </w:r>
      <w:r w:rsidRPr="00324A69">
        <w:t>density housing has and will develop in</w:t>
      </w:r>
      <w:r>
        <w:t xml:space="preserve"> </w:t>
      </w:r>
      <w:r w:rsidRPr="00324A69">
        <w:t>areas close to activity centres and</w:t>
      </w:r>
      <w:r>
        <w:t xml:space="preserve"> </w:t>
      </w:r>
      <w:r w:rsidRPr="00324A69">
        <w:t>transport routes.</w:t>
      </w:r>
    </w:p>
    <w:p w:rsidR="00324A69" w:rsidRPr="00324A69" w:rsidRDefault="00324A69" w:rsidP="00324A69">
      <w:r w:rsidRPr="00324A69">
        <w:lastRenderedPageBreak/>
        <w:t>Building forms respond to topographic and</w:t>
      </w:r>
      <w:r>
        <w:t xml:space="preserve"> </w:t>
      </w:r>
      <w:r w:rsidRPr="00324A69">
        <w:t>vegetation contexts. Driveways and car</w:t>
      </w:r>
      <w:r>
        <w:t xml:space="preserve"> </w:t>
      </w:r>
      <w:r w:rsidRPr="00324A69">
        <w:t>storage areas occupy the minimum</w:t>
      </w:r>
      <w:r>
        <w:t xml:space="preserve"> </w:t>
      </w:r>
      <w:r w:rsidRPr="00324A69">
        <w:t>functional area, and excavation and other</w:t>
      </w:r>
      <w:r>
        <w:t xml:space="preserve"> </w:t>
      </w:r>
      <w:r w:rsidRPr="00324A69">
        <w:t>earthworks are minimal.</w:t>
      </w:r>
    </w:p>
    <w:p w:rsidR="00324A69" w:rsidRPr="00324A69" w:rsidRDefault="00324A69" w:rsidP="00324A69">
      <w:r w:rsidRPr="00324A69">
        <w:t>Resid</w:t>
      </w:r>
      <w:r>
        <w:t xml:space="preserve">ential development is set among </w:t>
      </w:r>
      <w:r w:rsidRPr="00324A69">
        <w:t>predominantly indigenous trees, although</w:t>
      </w:r>
      <w:r>
        <w:t xml:space="preserve"> </w:t>
      </w:r>
      <w:r w:rsidRPr="00324A69">
        <w:t>there are some locations where native or</w:t>
      </w:r>
      <w:r>
        <w:t xml:space="preserve"> </w:t>
      </w:r>
      <w:r w:rsidRPr="00324A69">
        <w:t>exotic trees are present. Hillsides of</w:t>
      </w:r>
      <w:r>
        <w:t xml:space="preserve"> </w:t>
      </w:r>
      <w:r w:rsidRPr="00324A69">
        <w:t>residential development viewed from a</w:t>
      </w:r>
      <w:r>
        <w:t xml:space="preserve"> </w:t>
      </w:r>
      <w:r w:rsidRPr="00324A69">
        <w:t>distance appear to be lushly vegetated. In</w:t>
      </w:r>
      <w:r>
        <w:t xml:space="preserve"> </w:t>
      </w:r>
      <w:r w:rsidRPr="00324A69">
        <w:t>typical streetscapes, substantial</w:t>
      </w:r>
      <w:r>
        <w:t xml:space="preserve"> </w:t>
      </w:r>
      <w:r w:rsidRPr="00324A69">
        <w:t>indigenous/native trees dominate the</w:t>
      </w:r>
      <w:r>
        <w:t xml:space="preserve"> </w:t>
      </w:r>
      <w:r w:rsidRPr="00324A69">
        <w:t>skyline and are common in gardens.</w:t>
      </w:r>
    </w:p>
    <w:p w:rsidR="00324A69" w:rsidRPr="00324A69" w:rsidRDefault="00324A69" w:rsidP="00324A69">
      <w:r w:rsidRPr="00324A69">
        <w:t>Garden plan</w:t>
      </w:r>
      <w:r>
        <w:t xml:space="preserve">ting flows uninterrupted to the </w:t>
      </w:r>
      <w:r w:rsidRPr="00324A69">
        <w:t>edge of the roadway. There is little or no</w:t>
      </w:r>
      <w:r>
        <w:t xml:space="preserve"> </w:t>
      </w:r>
      <w:r w:rsidRPr="00324A69">
        <w:t>ph</w:t>
      </w:r>
      <w:r>
        <w:t>ysical evidence of the boundary b</w:t>
      </w:r>
      <w:r w:rsidRPr="00324A69">
        <w:t>etween private and public property at the</w:t>
      </w:r>
      <w:r>
        <w:t xml:space="preserve"> </w:t>
      </w:r>
      <w:r w:rsidRPr="00324A69">
        <w:t>front of the house, and no solid front</w:t>
      </w:r>
      <w:r>
        <w:t xml:space="preserve"> </w:t>
      </w:r>
      <w:r w:rsidRPr="00324A69">
        <w:t>fence. Solid side fences stop level with the</w:t>
      </w:r>
      <w:r>
        <w:t xml:space="preserve"> </w:t>
      </w:r>
      <w:r w:rsidRPr="00324A69">
        <w:t>front of the building.</w:t>
      </w:r>
    </w:p>
    <w:p w:rsidR="00324A69" w:rsidRDefault="00324A69" w:rsidP="00324A69">
      <w:r w:rsidRPr="00324A69">
        <w:t>The ‘public’ space between the garden</w:t>
      </w:r>
      <w:r>
        <w:t xml:space="preserve"> </w:t>
      </w:r>
      <w:r w:rsidRPr="00324A69">
        <w:t>and the roadway is not delineated as a</w:t>
      </w:r>
      <w:r>
        <w:t xml:space="preserve"> </w:t>
      </w:r>
      <w:r w:rsidRPr="00324A69">
        <w:t>separate space, and includes informal</w:t>
      </w:r>
      <w:r>
        <w:t xml:space="preserve"> </w:t>
      </w:r>
      <w:r w:rsidRPr="00324A69">
        <w:t>native plantings with some substantial</w:t>
      </w:r>
      <w:r>
        <w:t xml:space="preserve"> </w:t>
      </w:r>
      <w:r w:rsidRPr="00324A69">
        <w:t>native trees. Footpaths and verges are</w:t>
      </w:r>
      <w:r>
        <w:t xml:space="preserve"> </w:t>
      </w:r>
      <w:r w:rsidRPr="00324A69">
        <w:t>generally informally aligned, but there are</w:t>
      </w:r>
      <w:r>
        <w:t xml:space="preserve"> </w:t>
      </w:r>
      <w:r w:rsidRPr="00324A69">
        <w:t>some formal standard suburban footpath</w:t>
      </w:r>
      <w:r>
        <w:t xml:space="preserve"> </w:t>
      </w:r>
      <w:r w:rsidRPr="00324A69">
        <w:t>and nature strip layouts. Roadways are</w:t>
      </w:r>
      <w:r>
        <w:t xml:space="preserve"> </w:t>
      </w:r>
      <w:r w:rsidRPr="00324A69">
        <w:t>mostly sealed with roll over kerb, or</w:t>
      </w:r>
      <w:r>
        <w:t xml:space="preserve"> </w:t>
      </w:r>
      <w:r w:rsidRPr="00324A69">
        <w:t>sometimes no kerb.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t xml:space="preserve">Threats </w:t>
      </w:r>
      <w:proofErr w:type="gramStart"/>
      <w:r w:rsidRPr="00743F8B">
        <w:t>To</w:t>
      </w:r>
      <w:proofErr w:type="gramEnd"/>
      <w:r w:rsidRPr="00743F8B">
        <w:t xml:space="preserve"> Preferred</w:t>
      </w:r>
      <w:r>
        <w:t xml:space="preserve"> </w:t>
      </w:r>
      <w:r w:rsidRPr="00743F8B">
        <w:t>Future Character</w:t>
      </w:r>
    </w:p>
    <w:p w:rsidR="00324A69" w:rsidRDefault="00324A69" w:rsidP="00324A69">
      <w:proofErr w:type="gramStart"/>
      <w:r w:rsidRPr="00324A69">
        <w:t>Large, bulky dwellings that dominate the</w:t>
      </w:r>
      <w:r>
        <w:t xml:space="preserve"> </w:t>
      </w:r>
      <w:r w:rsidRPr="00324A69">
        <w:t>landscape and penetrate the tree canopy.</w:t>
      </w:r>
      <w:proofErr w:type="gramEnd"/>
      <w:r>
        <w:t xml:space="preserve"> </w:t>
      </w:r>
      <w:proofErr w:type="gramStart"/>
      <w:r w:rsidRPr="00324A69">
        <w:t>Loss of canopy trees.</w:t>
      </w:r>
      <w:proofErr w:type="gramEnd"/>
      <w:r>
        <w:t xml:space="preserve"> </w:t>
      </w:r>
      <w:proofErr w:type="gramStart"/>
      <w:r w:rsidRPr="00324A69">
        <w:t>Removal of indigenous or native vegetation.</w:t>
      </w:r>
      <w:proofErr w:type="gramEnd"/>
      <w:r>
        <w:t xml:space="preserve"> </w:t>
      </w:r>
      <w:proofErr w:type="gramStart"/>
      <w:r w:rsidRPr="00324A69">
        <w:t>Formal gardens with exotic plantings that do</w:t>
      </w:r>
      <w:r>
        <w:t xml:space="preserve"> </w:t>
      </w:r>
      <w:r w:rsidRPr="00324A69">
        <w:t>not blend with roadside vegetation.</w:t>
      </w:r>
      <w:proofErr w:type="gramEnd"/>
      <w:r>
        <w:t xml:space="preserve"> </w:t>
      </w:r>
      <w:proofErr w:type="gramStart"/>
      <w:r w:rsidRPr="00324A69">
        <w:t>Introduction of front fences where no front</w:t>
      </w:r>
      <w:r>
        <w:t xml:space="preserve"> </w:t>
      </w:r>
      <w:r w:rsidRPr="00324A69">
        <w:t>fences is the dominant pattern.</w:t>
      </w:r>
      <w:proofErr w:type="gramEnd"/>
      <w:r>
        <w:t xml:space="preserve"> </w:t>
      </w:r>
      <w:r w:rsidRPr="00324A69">
        <w:t>Extensive earth works and excavation for</w:t>
      </w:r>
      <w:r>
        <w:t xml:space="preserve"> </w:t>
      </w:r>
      <w:r w:rsidRPr="00324A69">
        <w:t>access driveways, dwellings or car parking.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t>Preferred future character:</w:t>
      </w:r>
    </w:p>
    <w:p w:rsidR="00743F8B" w:rsidRPr="00743F8B" w:rsidRDefault="00743F8B" w:rsidP="00743F8B">
      <w:pPr>
        <w:pStyle w:val="Heading2"/>
        <w:numPr>
          <w:ilvl w:val="0"/>
          <w:numId w:val="0"/>
        </w:numPr>
        <w:ind w:left="1077" w:hanging="1077"/>
      </w:pPr>
      <w:r w:rsidRPr="00743F8B">
        <w:t>What We Are Aiming To Achieve</w:t>
      </w:r>
    </w:p>
    <w:p w:rsidR="00F2030E" w:rsidRDefault="00F2030E" w:rsidP="00F2030E">
      <w:r w:rsidRPr="00F2030E">
        <w:t>Vegetation dominates long distance views, the skyline of streetscape views, and front</w:t>
      </w:r>
      <w:r>
        <w:t xml:space="preserve"> </w:t>
      </w:r>
      <w:r w:rsidRPr="00F2030E">
        <w:t>gardens.</w:t>
      </w:r>
    </w:p>
    <w:p w:rsidR="00743F8B" w:rsidRPr="00743F8B" w:rsidRDefault="00743F8B" w:rsidP="00F2030E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Pr="00743F8B" w:rsidRDefault="00743F8B" w:rsidP="00743F8B">
      <w:r w:rsidRPr="00743F8B">
        <w:t>(13) Footpaths / verges</w:t>
      </w:r>
    </w:p>
    <w:p w:rsidR="00282EE1" w:rsidRDefault="00282EE1" w:rsidP="00282EE1">
      <w:r w:rsidRPr="00282EE1">
        <w:lastRenderedPageBreak/>
        <w:t>Buildings and structures, which are clearly visible from the street, are sited</w:t>
      </w:r>
      <w:r>
        <w:t xml:space="preserve"> </w:t>
      </w:r>
      <w:r w:rsidRPr="00282EE1">
        <w:t>so as to minimise disruption to landform and vegetation, and maintain the pattern of</w:t>
      </w:r>
      <w:r>
        <w:t xml:space="preserve"> </w:t>
      </w:r>
      <w:r w:rsidRPr="00282EE1">
        <w:t>orientations and setbacks found in the streetscape.</w:t>
      </w:r>
    </w:p>
    <w:p w:rsidR="00743F8B" w:rsidRPr="00743F8B" w:rsidRDefault="00743F8B" w:rsidP="00282EE1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(2) Footings / touching the ground</w:t>
      </w:r>
    </w:p>
    <w:p w:rsidR="00743F8B" w:rsidRPr="00743F8B" w:rsidRDefault="00743F8B" w:rsidP="00743F8B">
      <w:r w:rsidRPr="00743F8B">
        <w:t>(3) Building on sloping sites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(7) Vehicle access and storage</w:t>
      </w:r>
    </w:p>
    <w:p w:rsidR="00743F8B" w:rsidRPr="00743F8B" w:rsidRDefault="00E47A27" w:rsidP="00743F8B">
      <w:r w:rsidRPr="00E47A27">
        <w:t>Exterior finishes that blend with existing dwellings.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(6) Design detail and building materials</w:t>
      </w:r>
    </w:p>
    <w:p w:rsidR="00282EE1" w:rsidRDefault="00282EE1" w:rsidP="00282EE1">
      <w:r w:rsidRPr="00282EE1">
        <w:t xml:space="preserve">Minimal delineation between public and private </w:t>
      </w:r>
      <w:proofErr w:type="gramStart"/>
      <w:r w:rsidRPr="00282EE1">
        <w:t>spaces,</w:t>
      </w:r>
      <w:proofErr w:type="gramEnd"/>
      <w:r w:rsidRPr="00282EE1">
        <w:t xml:space="preserve"> and between adjoining</w:t>
      </w:r>
      <w:r>
        <w:t xml:space="preserve"> </w:t>
      </w:r>
      <w:r w:rsidRPr="00282EE1">
        <w:t>properties is discernible from the street.</w:t>
      </w:r>
    </w:p>
    <w:p w:rsidR="00743F8B" w:rsidRPr="00743F8B" w:rsidRDefault="00743F8B" w:rsidP="00282EE1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Default="00743F8B" w:rsidP="00743F8B">
      <w:r w:rsidRPr="00743F8B">
        <w:t>(13) Footpaths / verges</w:t>
      </w:r>
    </w:p>
    <w:p w:rsidR="009C3141" w:rsidRPr="00743F8B" w:rsidRDefault="009C3141" w:rsidP="00743F8B">
      <w:r w:rsidRPr="009C3141">
        <w:t>(14) Roadway treatments</w:t>
      </w:r>
    </w:p>
    <w:p w:rsidR="00743F8B" w:rsidRPr="00743F8B" w:rsidRDefault="00743F8B" w:rsidP="00743F8B">
      <w:r w:rsidRPr="00743F8B">
        <w:t>Site works, landscaping, paths and roadways integrate with the natural bush.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Default="00743F8B" w:rsidP="00743F8B">
      <w:r w:rsidRPr="00743F8B">
        <w:t>(1) Vegetation retention and landscaping</w:t>
      </w:r>
    </w:p>
    <w:p w:rsidR="00324A69" w:rsidRPr="00743F8B" w:rsidRDefault="00324A69" w:rsidP="00743F8B">
      <w:r>
        <w:t>(</w:t>
      </w:r>
      <w:r w:rsidRPr="00324A69">
        <w:t>7) Vehicle access and storage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370A81" w:rsidRDefault="00743F8B" w:rsidP="00743F8B">
      <w:r w:rsidRPr="00743F8B">
        <w:t>(13) Footpaths / verges</w:t>
      </w:r>
    </w:p>
    <w:p w:rsidR="00282EE1" w:rsidRPr="00152977" w:rsidRDefault="00282EE1" w:rsidP="00743F8B"/>
    <w:sectPr w:rsidR="00282EE1" w:rsidRPr="00152977" w:rsidSect="00DC5900">
      <w:pgSz w:w="11906" w:h="16838" w:code="9"/>
      <w:pgMar w:top="1701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D4" w:rsidRPr="000D4EDE" w:rsidRDefault="008A79D4" w:rsidP="000D4EDE">
      <w:r>
        <w:separator/>
      </w:r>
    </w:p>
  </w:endnote>
  <w:endnote w:type="continuationSeparator" w:id="0">
    <w:p w:rsidR="008A79D4" w:rsidRPr="000D4EDE" w:rsidRDefault="008A79D4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D4" w:rsidRPr="000D4EDE" w:rsidRDefault="008A79D4" w:rsidP="000D4EDE">
      <w:r>
        <w:separator/>
      </w:r>
    </w:p>
  </w:footnote>
  <w:footnote w:type="continuationSeparator" w:id="0">
    <w:p w:rsidR="008A79D4" w:rsidRPr="000D4EDE" w:rsidRDefault="008A79D4" w:rsidP="000D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EFFDA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7C176A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986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08564EA"/>
    <w:multiLevelType w:val="multilevel"/>
    <w:tmpl w:val="1E5033B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15">
    <w:nsid w:val="43F148C1"/>
    <w:multiLevelType w:val="multilevel"/>
    <w:tmpl w:val="30A0F66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pStyle w:val="Notes"/>
      <w:suff w:val="spac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A0445F4"/>
    <w:multiLevelType w:val="multilevel"/>
    <w:tmpl w:val="94B6B680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>
    <w:nsid w:val="52572A3C"/>
    <w:multiLevelType w:val="multilevel"/>
    <w:tmpl w:val="F3F485EE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0">
    <w:nsid w:val="642C3DB9"/>
    <w:multiLevelType w:val="multilevel"/>
    <w:tmpl w:val="E0D87D34"/>
    <w:lvl w:ilvl="0">
      <w:start w:val="1"/>
      <w:numFmt w:val="decimal"/>
      <w:pStyle w:val="Heading1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AppendixHeading"/>
      <w:suff w:val="space"/>
      <w:lvlText w:val="Appendix %6:"/>
      <w:lvlJc w:val="left"/>
      <w:pPr>
        <w:ind w:left="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ListNumber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pStyle w:val="ListNumber2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21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2"/>
  </w:num>
  <w:num w:numId="16">
    <w:abstractNumId w:val="23"/>
  </w:num>
  <w:num w:numId="17">
    <w:abstractNumId w:val="6"/>
  </w:num>
  <w:num w:numId="18">
    <w:abstractNumId w:val="5"/>
  </w:num>
  <w:num w:numId="19">
    <w:abstractNumId w:val="1"/>
  </w:num>
  <w:num w:numId="20">
    <w:abstractNumId w:val="16"/>
  </w:num>
  <w:num w:numId="21">
    <w:abstractNumId w:val="4"/>
  </w:num>
  <w:num w:numId="22">
    <w:abstractNumId w:val="0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YXPrxfdIRAPxlJlZIIoSeH3uDJ+sT80VTzTgLcvtUbJPe2828oCMvPPOLeZZN3q5wXw1q+AmjdiKH2iv7+d0+g==" w:salt="pFCTkbQTnsIia8xuWoWyUQ==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77"/>
    <w:rsid w:val="00005D98"/>
    <w:rsid w:val="00012728"/>
    <w:rsid w:val="00034A19"/>
    <w:rsid w:val="00036F9E"/>
    <w:rsid w:val="000413B3"/>
    <w:rsid w:val="00064B78"/>
    <w:rsid w:val="00083512"/>
    <w:rsid w:val="00086F71"/>
    <w:rsid w:val="000949AD"/>
    <w:rsid w:val="00095109"/>
    <w:rsid w:val="00096B0F"/>
    <w:rsid w:val="000A490E"/>
    <w:rsid w:val="000B63CA"/>
    <w:rsid w:val="000C14D9"/>
    <w:rsid w:val="000D4EDE"/>
    <w:rsid w:val="00123576"/>
    <w:rsid w:val="00124B21"/>
    <w:rsid w:val="00152977"/>
    <w:rsid w:val="001653B6"/>
    <w:rsid w:val="00176C6A"/>
    <w:rsid w:val="001820D0"/>
    <w:rsid w:val="0018235E"/>
    <w:rsid w:val="0019337A"/>
    <w:rsid w:val="001B7A3B"/>
    <w:rsid w:val="001E0F51"/>
    <w:rsid w:val="001E6D6A"/>
    <w:rsid w:val="001F6E1A"/>
    <w:rsid w:val="00240126"/>
    <w:rsid w:val="00252E6A"/>
    <w:rsid w:val="002661A6"/>
    <w:rsid w:val="00266C23"/>
    <w:rsid w:val="00282EE1"/>
    <w:rsid w:val="00286EAD"/>
    <w:rsid w:val="0029389B"/>
    <w:rsid w:val="002A7523"/>
    <w:rsid w:val="002A7D14"/>
    <w:rsid w:val="002B4550"/>
    <w:rsid w:val="002B6303"/>
    <w:rsid w:val="002B7504"/>
    <w:rsid w:val="002C0D97"/>
    <w:rsid w:val="002C7065"/>
    <w:rsid w:val="002C7F4A"/>
    <w:rsid w:val="002D2804"/>
    <w:rsid w:val="002F0C2C"/>
    <w:rsid w:val="00303D18"/>
    <w:rsid w:val="00307ADD"/>
    <w:rsid w:val="003130CA"/>
    <w:rsid w:val="00316A25"/>
    <w:rsid w:val="00324A69"/>
    <w:rsid w:val="0033680E"/>
    <w:rsid w:val="003706A1"/>
    <w:rsid w:val="00370A81"/>
    <w:rsid w:val="00371F54"/>
    <w:rsid w:val="00375281"/>
    <w:rsid w:val="00383A95"/>
    <w:rsid w:val="003A3021"/>
    <w:rsid w:val="003B6E16"/>
    <w:rsid w:val="003D27CB"/>
    <w:rsid w:val="003E6BF6"/>
    <w:rsid w:val="003F0F0D"/>
    <w:rsid w:val="0040173E"/>
    <w:rsid w:val="00435324"/>
    <w:rsid w:val="00436FB3"/>
    <w:rsid w:val="00463FA8"/>
    <w:rsid w:val="00486BC5"/>
    <w:rsid w:val="00494335"/>
    <w:rsid w:val="004B584E"/>
    <w:rsid w:val="004C1106"/>
    <w:rsid w:val="004D3C00"/>
    <w:rsid w:val="004E2269"/>
    <w:rsid w:val="00503A51"/>
    <w:rsid w:val="00512309"/>
    <w:rsid w:val="0054526E"/>
    <w:rsid w:val="005476B5"/>
    <w:rsid w:val="005A3F63"/>
    <w:rsid w:val="005B073E"/>
    <w:rsid w:val="005B227F"/>
    <w:rsid w:val="005B7801"/>
    <w:rsid w:val="005D5FAE"/>
    <w:rsid w:val="005E074A"/>
    <w:rsid w:val="005F29B7"/>
    <w:rsid w:val="00606EB5"/>
    <w:rsid w:val="00617FDA"/>
    <w:rsid w:val="00634E4C"/>
    <w:rsid w:val="00636B8B"/>
    <w:rsid w:val="006427FE"/>
    <w:rsid w:val="006506C1"/>
    <w:rsid w:val="0066674D"/>
    <w:rsid w:val="00666A78"/>
    <w:rsid w:val="0069375D"/>
    <w:rsid w:val="0069407C"/>
    <w:rsid w:val="0069574E"/>
    <w:rsid w:val="006A01B1"/>
    <w:rsid w:val="006F145A"/>
    <w:rsid w:val="006F27CB"/>
    <w:rsid w:val="006F5865"/>
    <w:rsid w:val="00743F8B"/>
    <w:rsid w:val="00755163"/>
    <w:rsid w:val="00756AAB"/>
    <w:rsid w:val="00757F63"/>
    <w:rsid w:val="007600D0"/>
    <w:rsid w:val="007645AE"/>
    <w:rsid w:val="00764992"/>
    <w:rsid w:val="00773673"/>
    <w:rsid w:val="00775AA0"/>
    <w:rsid w:val="007A0FA2"/>
    <w:rsid w:val="007A6E88"/>
    <w:rsid w:val="007B5ECC"/>
    <w:rsid w:val="007C08B1"/>
    <w:rsid w:val="007C2CC2"/>
    <w:rsid w:val="007C39E4"/>
    <w:rsid w:val="007C5F64"/>
    <w:rsid w:val="007C79AA"/>
    <w:rsid w:val="007E37D7"/>
    <w:rsid w:val="007E525D"/>
    <w:rsid w:val="007F2954"/>
    <w:rsid w:val="00824E28"/>
    <w:rsid w:val="00845843"/>
    <w:rsid w:val="008637EC"/>
    <w:rsid w:val="00870BC6"/>
    <w:rsid w:val="00885A14"/>
    <w:rsid w:val="0088689B"/>
    <w:rsid w:val="0089031E"/>
    <w:rsid w:val="00890FA0"/>
    <w:rsid w:val="008A214D"/>
    <w:rsid w:val="008A72D2"/>
    <w:rsid w:val="008A79D4"/>
    <w:rsid w:val="008B6868"/>
    <w:rsid w:val="008C6A43"/>
    <w:rsid w:val="008D080C"/>
    <w:rsid w:val="008D2FC4"/>
    <w:rsid w:val="008F66EC"/>
    <w:rsid w:val="00906799"/>
    <w:rsid w:val="00924152"/>
    <w:rsid w:val="0093194D"/>
    <w:rsid w:val="00934C3F"/>
    <w:rsid w:val="009417AE"/>
    <w:rsid w:val="00944DBE"/>
    <w:rsid w:val="00952D4C"/>
    <w:rsid w:val="009979F4"/>
    <w:rsid w:val="009A45B2"/>
    <w:rsid w:val="009C3141"/>
    <w:rsid w:val="009D2DDD"/>
    <w:rsid w:val="009F1C86"/>
    <w:rsid w:val="00A24D11"/>
    <w:rsid w:val="00A33802"/>
    <w:rsid w:val="00A37E51"/>
    <w:rsid w:val="00A62D31"/>
    <w:rsid w:val="00A97E3B"/>
    <w:rsid w:val="00AB039E"/>
    <w:rsid w:val="00AC286B"/>
    <w:rsid w:val="00AF129F"/>
    <w:rsid w:val="00B0348A"/>
    <w:rsid w:val="00B12DC9"/>
    <w:rsid w:val="00B13F84"/>
    <w:rsid w:val="00B15ABA"/>
    <w:rsid w:val="00B23077"/>
    <w:rsid w:val="00B41D8E"/>
    <w:rsid w:val="00B42B2F"/>
    <w:rsid w:val="00B472E1"/>
    <w:rsid w:val="00B6789D"/>
    <w:rsid w:val="00B71170"/>
    <w:rsid w:val="00B81740"/>
    <w:rsid w:val="00B85D7B"/>
    <w:rsid w:val="00B869EC"/>
    <w:rsid w:val="00B900EA"/>
    <w:rsid w:val="00B91069"/>
    <w:rsid w:val="00BC1AB8"/>
    <w:rsid w:val="00BC2832"/>
    <w:rsid w:val="00BD06AB"/>
    <w:rsid w:val="00BD74A8"/>
    <w:rsid w:val="00C00FDA"/>
    <w:rsid w:val="00C04E4B"/>
    <w:rsid w:val="00C235A8"/>
    <w:rsid w:val="00C62BF5"/>
    <w:rsid w:val="00C636DA"/>
    <w:rsid w:val="00C72271"/>
    <w:rsid w:val="00C8017D"/>
    <w:rsid w:val="00C8274D"/>
    <w:rsid w:val="00CA1EAA"/>
    <w:rsid w:val="00CA6FF9"/>
    <w:rsid w:val="00CB4238"/>
    <w:rsid w:val="00CC176E"/>
    <w:rsid w:val="00CC34EB"/>
    <w:rsid w:val="00CC4A14"/>
    <w:rsid w:val="00CC66EA"/>
    <w:rsid w:val="00CE2E48"/>
    <w:rsid w:val="00D021F7"/>
    <w:rsid w:val="00D078A2"/>
    <w:rsid w:val="00D20D27"/>
    <w:rsid w:val="00D461C2"/>
    <w:rsid w:val="00D61AAE"/>
    <w:rsid w:val="00D637B7"/>
    <w:rsid w:val="00D74EB3"/>
    <w:rsid w:val="00DA4C48"/>
    <w:rsid w:val="00DA727D"/>
    <w:rsid w:val="00DB53A7"/>
    <w:rsid w:val="00DC5900"/>
    <w:rsid w:val="00DD170F"/>
    <w:rsid w:val="00DE0A8A"/>
    <w:rsid w:val="00DF6E54"/>
    <w:rsid w:val="00E04228"/>
    <w:rsid w:val="00E04457"/>
    <w:rsid w:val="00E04BBC"/>
    <w:rsid w:val="00E159D7"/>
    <w:rsid w:val="00E21653"/>
    <w:rsid w:val="00E2414E"/>
    <w:rsid w:val="00E47A27"/>
    <w:rsid w:val="00E52CB4"/>
    <w:rsid w:val="00E7257D"/>
    <w:rsid w:val="00E84A6B"/>
    <w:rsid w:val="00E92385"/>
    <w:rsid w:val="00E96DEA"/>
    <w:rsid w:val="00EA1FBB"/>
    <w:rsid w:val="00EA48AE"/>
    <w:rsid w:val="00EC457D"/>
    <w:rsid w:val="00EF2A15"/>
    <w:rsid w:val="00EF5BFD"/>
    <w:rsid w:val="00F2030E"/>
    <w:rsid w:val="00F34D63"/>
    <w:rsid w:val="00F34DCA"/>
    <w:rsid w:val="00F42EC2"/>
    <w:rsid w:val="00F76C98"/>
    <w:rsid w:val="00F80750"/>
    <w:rsid w:val="00F85F59"/>
    <w:rsid w:val="00F86DD4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igek\Desktop\Nillumbik%20SC%20Base%20Template%20Draft%20V1%202.dotm" TargetMode="External"/></Relationships>
</file>

<file path=word/theme/theme1.xml><?xml version="1.0" encoding="utf-8"?>
<a:theme xmlns:a="http://schemas.openxmlformats.org/drawingml/2006/main" name="Office Theme">
  <a:themeElements>
    <a:clrScheme name="Nillumbik SC">
      <a:dk1>
        <a:sysClr val="windowText" lastClr="000000"/>
      </a:dk1>
      <a:lt1>
        <a:sysClr val="window" lastClr="FFFFFF"/>
      </a:lt1>
      <a:dk2>
        <a:srgbClr val="00456B"/>
      </a:dk2>
      <a:lt2>
        <a:srgbClr val="E2E9ED"/>
      </a:lt2>
      <a:accent1>
        <a:srgbClr val="00456B"/>
      </a:accent1>
      <a:accent2>
        <a:srgbClr val="E58E1A"/>
      </a:accent2>
      <a:accent3>
        <a:srgbClr val="CDC3BD"/>
      </a:accent3>
      <a:accent4>
        <a:srgbClr val="B4786C"/>
      </a:accent4>
      <a:accent5>
        <a:srgbClr val="6E90A6"/>
      </a:accent5>
      <a:accent6>
        <a:srgbClr val="ADB6A8"/>
      </a:accent6>
      <a:hlink>
        <a:srgbClr val="E58E1A"/>
      </a:hlink>
      <a:folHlink>
        <a:srgbClr val="0045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F6AED-B115-4A29-98F3-986610F3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Nillumbik SC Base Template Draft V1 2</Template>
  <TotalTime>0</TotalTime>
  <Pages>7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Nillumbik Shire Council</Company>
  <LinksUpToDate>false</LinksUpToDate>
  <CharactersWithSpaces>11271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Krygger</dc:creator>
  <cp:lastModifiedBy>Paige Krygger</cp:lastModifiedBy>
  <cp:revision>2</cp:revision>
  <cp:lastPrinted>2014-02-02T12:10:00Z</cp:lastPrinted>
  <dcterms:created xsi:type="dcterms:W3CDTF">2015-02-02T05:12:00Z</dcterms:created>
  <dcterms:modified xsi:type="dcterms:W3CDTF">2015-02-02T05:12:00Z</dcterms:modified>
</cp:coreProperties>
</file>